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B07" w:rsidRDefault="001B06A3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eastAsia="fr-FR"/>
        </w:rPr>
        <w:pict>
          <v:group id="_x0000_s1028" style="position:absolute;margin-left:777.3pt;margin-top:358.4pt;width:28.9pt;height:15.55pt;z-index:-1;mso-position-horizontal-relative:page;mso-position-vertical-relative:page" coordorigin="15546,7168" coordsize="578,311">
            <v:group id="_x0000_s1029" style="position:absolute;left:15835;top:7289;width:2;height:2" coordorigin="15835,7289" coordsize="2,2">
              <v:shape id="_x0000_s1030" style="position:absolute;left:15835;top:7289;width:2;height:2" coordorigin="15835,7289" coordsize="0,0" path="m15835,7289r,e" filled="f" strokecolor="#6d6e71" strokeweight="3.23175mm">
                <v:path arrowok="t"/>
              </v:shape>
            </v:group>
            <v:group id="_x0000_s1031" style="position:absolute;left:15546;top:7168;width:578;height:311" coordorigin="15546,7168" coordsize="578,311">
              <v:shape id="_x0000_s1032" style="position:absolute;left:15546;top:7168;width:578;height:311" coordorigin="15546,7168" coordsize="578,311" path="m16123,7168r-577,l15835,7479r288,-311xe" fillcolor="#6d6e71" stroked="f">
                <v:path arrowok="t"/>
              </v:shape>
            </v:group>
            <w10:wrap anchorx="page" anchory="page"/>
          </v:group>
        </w:pict>
      </w:r>
      <w:r>
        <w:rPr>
          <w:noProof/>
          <w:lang w:eastAsia="fr-FR"/>
        </w:rPr>
        <w:pict>
          <v:group id="_x0000_s1033" style="position:absolute;margin-left:477.65pt;margin-top:373.95pt;width:.1pt;height:.1pt;z-index:5;mso-position-horizontal-relative:page;mso-position-vertical-relative:page" coordorigin="9553,7479" coordsize="2,2">
            <v:shape id="_x0000_s1034" style="position:absolute;left:9553;top:7479;width:2;height:2" coordorigin="9553,7479" coordsize="0,0" path="m9553,7479r,e" filled="f" strokecolor="#6d6e71" strokeweight="3.23175mm">
              <v:path arrowok="t"/>
            </v:shape>
            <w10:wrap anchorx="page" anchory="page"/>
          </v:group>
        </w:pict>
      </w: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-1.05pt;margin-top:1182.9pt;width:13pt;height:5.4pt;z-index:9;mso-position-horizontal-relative:page;mso-position-vertical-relative:page" filled="f" stroked="f">
            <v:textbox style="layout-flow:vertical;mso-layout-flow-alt:bottom-to-top" inset="0,0,0,0">
              <w:txbxContent>
                <w:p w:rsidR="00317B07" w:rsidRDefault="00317B07">
                  <w:pPr>
                    <w:spacing w:line="260" w:lineRule="exact"/>
                    <w:ind w:left="20"/>
                    <w:rPr>
                      <w:rFonts w:ascii="Times New Roman" w:hAnsi="Times New Roman" w:cs="Times New Roman"/>
                    </w:rPr>
                  </w:pPr>
                  <w:proofErr w:type="gramStart"/>
                  <w:r>
                    <w:rPr>
                      <w:rFonts w:ascii="Minion Pro" w:hAnsi="Minion Pro" w:cs="Minion Pro"/>
                    </w:rPr>
                    <w:t>t</w:t>
                  </w:r>
                  <w:proofErr w:type="gramEnd"/>
                </w:p>
              </w:txbxContent>
            </v:textbox>
            <w10:wrap anchorx="page" anchory="page"/>
          </v:shape>
        </w:pict>
      </w: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102D5A" w:rsidRDefault="00102D5A">
      <w:pPr>
        <w:rPr>
          <w:rFonts w:ascii="Times New Roman" w:hAnsi="Times New Roman" w:cs="Times New Roman"/>
          <w:sz w:val="20"/>
          <w:szCs w:val="20"/>
        </w:rPr>
      </w:pPr>
    </w:p>
    <w:p w:rsidR="00102D5A" w:rsidRDefault="00102D5A">
      <w:pPr>
        <w:rPr>
          <w:rFonts w:ascii="Times New Roman" w:hAnsi="Times New Roman" w:cs="Times New Roman"/>
          <w:sz w:val="20"/>
          <w:szCs w:val="20"/>
        </w:rPr>
      </w:pPr>
    </w:p>
    <w:p w:rsidR="00102D5A" w:rsidRDefault="001B06A3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val="es-AR" w:eastAsia="es-AR"/>
        </w:rPr>
        <w:pict>
          <v:group id="_x0000_s1141" style="position:absolute;margin-left:383.1pt;margin-top:5.6pt;width:541.95pt;height:83.6pt;z-index:10" coordorigin="10054,2412" coordsize="10839,1672">
            <v:roundrect id="_x0000_s1139" style="position:absolute;left:10054;top:2671;width:10839;height:1413" arcsize="10923f" strokecolor="#1f497d" strokeweight="3pt"/>
            <v:shape id="Cuadro de texto 2" o:spid="_x0000_s1140" type="#_x0000_t202" style="position:absolute;left:10761;top:2412;width:9980;height:146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 filled="f" stroked="f">
              <v:textbox>
                <w:txbxContent>
                  <w:p w:rsidR="00102D5A" w:rsidRPr="0012419F" w:rsidRDefault="00102D5A" w:rsidP="00102D5A">
                    <w:pPr>
                      <w:spacing w:before="558"/>
                      <w:rPr>
                        <w:rFonts w:ascii="Arial Narrow" w:hAnsi="Arial Narrow" w:cs="Arial Narrow"/>
                        <w:color w:val="6D6E71"/>
                        <w:sz w:val="60"/>
                        <w:szCs w:val="60"/>
                      </w:rPr>
                    </w:pPr>
                    <w:r w:rsidRPr="0012419F">
                      <w:rPr>
                        <w:rFonts w:ascii="Arial Narrow" w:hAnsi="Arial Narrow" w:cs="Arial Narrow"/>
                        <w:color w:val="6D6E71"/>
                        <w:sz w:val="60"/>
                        <w:szCs w:val="60"/>
                      </w:rPr>
                      <w:t>Conseils d’amélioration de l’observance</w:t>
                    </w:r>
                  </w:p>
                  <w:p w:rsidR="00102D5A" w:rsidRDefault="00102D5A"/>
                </w:txbxContent>
              </v:textbox>
            </v:shape>
          </v:group>
        </w:pict>
      </w:r>
    </w:p>
    <w:p w:rsidR="00102D5A" w:rsidRDefault="00102D5A">
      <w:pPr>
        <w:rPr>
          <w:rFonts w:ascii="Times New Roman" w:hAnsi="Times New Roman" w:cs="Times New Roman"/>
          <w:sz w:val="20"/>
          <w:szCs w:val="20"/>
        </w:rPr>
      </w:pPr>
    </w:p>
    <w:p w:rsidR="00102D5A" w:rsidRDefault="00102D5A">
      <w:pPr>
        <w:rPr>
          <w:rFonts w:ascii="Times New Roman" w:hAnsi="Times New Roman" w:cs="Times New Roman"/>
          <w:sz w:val="20"/>
          <w:szCs w:val="20"/>
        </w:rPr>
      </w:pPr>
    </w:p>
    <w:p w:rsidR="00102D5A" w:rsidRDefault="00102D5A">
      <w:pPr>
        <w:rPr>
          <w:rFonts w:ascii="Times New Roman" w:hAnsi="Times New Roman" w:cs="Times New Roman"/>
          <w:sz w:val="20"/>
          <w:szCs w:val="20"/>
        </w:rPr>
      </w:pPr>
    </w:p>
    <w:p w:rsidR="00102D5A" w:rsidRDefault="00102D5A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1B06A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val="es-AR" w:eastAsia="es-AR"/>
        </w:rPr>
        <w:pict>
          <v:group id="_x0000_s1175" style="position:absolute;margin-left:496.5pt;margin-top:2.45pt;width:100.05pt;height:86.5pt;z-index:12" coordorigin="9930,4189" coordsize="2001,1730">
            <v:group id="_x0000_s1169" style="position:absolute;left:9962;top:4157;width:1671;height:1736;rotation:270;flip:x y" coordorigin="295,375" coordsize="2625,2423">
              <v:shape id="_x0000_s1170" style="position:absolute;left:295;top:375;width:2625;height:2423" coordorigin="295,375" coordsize="2625,2423" path="m2920,2798r-211,-27l2504,2732r-199,-50l2111,2620r-186,-72l1745,2466r-171,-93l1410,2270,1256,2158,1111,2036,976,1905,851,1766,738,1618,636,1462,546,1299,468,1128,404,949,353,764,317,573,295,375e" filled="f" strokecolor="#6d6e71" strokeweight="3.23175mm">
                <v:stroke dashstyle="1 1"/>
                <v:path arrowok="t"/>
              </v:shape>
            </v:group>
            <v:group id="_x0000_s1171" style="position:absolute;left:11930;top:5918;width:1;height:1;flip:x y" coordorigin="289,190" coordsize="2,2">
              <v:shape id="_x0000_s1172" style="position:absolute;left:289;top:190;width:2;height:2" coordorigin="289,190" coordsize="0,0" path="m289,190r,e" filled="f" strokecolor="#6d6e71" strokeweight="3.23175mm">
                <v:stroke dashstyle="1 1"/>
                <v:path arrowok="t"/>
              </v:shape>
            </v:group>
          </v:group>
        </w:pict>
      </w:r>
      <w:r>
        <w:rPr>
          <w:rFonts w:ascii="Times New Roman" w:hAnsi="Times New Roman" w:cs="Times New Roman"/>
          <w:sz w:val="20"/>
          <w:szCs w:val="20"/>
        </w:rPr>
        <w:pict>
          <v:group id="_x0000_s1157" style="position:absolute;margin-left:724.9pt;margin-top:.55pt;width:79.3pt;height:100.35pt;flip:x y;z-index:11" coordsize="3012,2890">
            <v:group id="_x0000_s1158" style="position:absolute;left:295;top:375;width:2625;height:2423" coordorigin="295,375" coordsize="2625,2423">
              <v:shape id="_x0000_s1159" style="position:absolute;left:295;top:375;width:2625;height:2423" coordorigin="295,375" coordsize="2625,2423" path="m2920,2798r-211,-27l2504,2732r-199,-50l2111,2620r-186,-72l1745,2466r-171,-93l1410,2270,1256,2158,1111,2036,976,1905,851,1766,738,1618,636,1462,546,1299,468,1128,404,949,353,764,317,573,295,375e" filled="f" strokecolor="#6d6e71" strokeweight="3.23175mm">
                <v:stroke dashstyle="1 1"/>
                <v:path arrowok="t"/>
              </v:shape>
            </v:group>
            <v:group id="_x0000_s1160" style="position:absolute;left:289;top:190;width:2;height:2" coordorigin="289,190" coordsize="2,2">
              <v:shape id="_x0000_s1161" style="position:absolute;left:289;top:190;width:2;height:2" coordorigin="289,190" coordsize="0,0" path="m289,190r,e" filled="f" strokecolor="#6d6e71" strokeweight="3.23175mm">
                <v:stroke dashstyle="1 1"/>
                <v:path arrowok="t"/>
              </v:shape>
            </v:group>
            <v:group id="_x0000_s1162" style="position:absolute;width:578;height:311" coordsize="578,311">
              <v:shape id="_x0000_s1163" style="position:absolute;width:578;height:311" coordsize="578,311" path="m289,l,311r578,l289,xe" fillcolor="#6d6e71">
                <v:stroke dashstyle="1 1"/>
                <v:path arrowok="t"/>
              </v:shape>
            </v:group>
          </v:group>
        </w:pict>
      </w: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spacing w:before="7"/>
        <w:rPr>
          <w:rFonts w:ascii="Times New Roman" w:hAnsi="Times New Roman" w:cs="Times New Roman"/>
          <w:sz w:val="24"/>
          <w:szCs w:val="24"/>
        </w:rPr>
      </w:pPr>
    </w:p>
    <w:p w:rsidR="00317B07" w:rsidRDefault="00317B07">
      <w:pPr>
        <w:spacing w:line="200" w:lineRule="atLeast"/>
        <w:ind w:left="8248"/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spacing w:before="5"/>
        <w:rPr>
          <w:rFonts w:ascii="Times New Roman" w:hAnsi="Times New Roman" w:cs="Times New Roman"/>
          <w:sz w:val="16"/>
          <w:szCs w:val="16"/>
        </w:rPr>
      </w:pPr>
    </w:p>
    <w:p w:rsidR="00317B07" w:rsidRDefault="001B06A3">
      <w:pPr>
        <w:spacing w:line="200" w:lineRule="atLeast"/>
        <w:ind w:left="107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1048" style="width:1493.95pt;height:165.7pt;mso-position-horizontal-relative:char;mso-position-vertical-relative:line" coordsize="29879,3314">
            <v:group id="_x0000_s1049" style="position:absolute;left:55;top:55;width:5270;height:3112" coordorigin="55,55" coordsize="5270,3112">
              <v:shape id="_x0000_s1050" style="position:absolute;left:55;top:55;width:5270;height:3112" coordorigin="55,55" coordsize="5270,3112" path="m143,55l82,58,55,134r,2953l65,3154r69,12l5236,3166r36,l5324,3121r,-34l5324,134,5314,67,5245,55,143,55xe" fillcolor="#10497c" stroked="f">
                <v:path arrowok="t"/>
              </v:shape>
            </v:group>
            <v:group id="_x0000_s1051" style="position:absolute;left:55;top:55;width:5270;height:3112" coordorigin="55,55" coordsize="5270,3112">
              <v:shape id="_x0000_s1052" style="position:absolute;left:55;top:55;width:5270;height:3112" coordorigin="55,55" coordsize="5270,3112" path="m143,55l82,58,55,134r,2944l55,3114r46,52l5236,3166r36,l5324,3121r,-2978l5324,107,5278,56,143,55xe" filled="f" strokecolor="#1f4388" strokeweight="1.93906mm">
                <v:path arrowok="t"/>
              </v:shape>
            </v:group>
            <v:group id="_x0000_s1053" style="position:absolute;left:5076;top:838;width:694;height:1545" coordorigin="5076,838" coordsize="694,1545">
              <v:shape id="_x0000_s1054" style="position:absolute;left:5076;top:838;width:694;height:1545" coordorigin="5076,838" coordsize="694,1545" path="m5084,838r-5,5l5077,855r-1,19l5076,2342r,21l5078,2376r4,6l5089,2382r637,-706l5765,1626r4,-11l5769,1604,5115,864r-31,-26xe" fillcolor="#10497c" stroked="f">
                <v:path arrowok="t"/>
              </v:shape>
            </v:group>
            <v:group id="_x0000_s1055" style="position:absolute;left:5076;top:838;width:694;height:1545" coordorigin="5076,838" coordsize="694,1545">
              <v:shape id="_x0000_s1056" style="position:absolute;left:5076;top:838;width:694;height:1545" coordorigin="5076,838" coordsize="694,1545" path="m5726,1676r17,-20l5757,1640r8,-14l5769,1615r,-11l5134,884r-43,-44l5084,838r-5,5l5077,855r-1,19l5076,900r,1414l5076,2342r,21l5078,2376r4,6l5089,2382r9,-8l5112,2361r18,-20l5726,1676xe" filled="f" strokecolor="#1f4388" strokeweight="1.93906mm">
                <v:path arrowok="t"/>
              </v:shape>
            </v:group>
            <v:group id="_x0000_s1057" style="position:absolute;left:6180;top:147;width:5270;height:3112" coordorigin="6180,147" coordsize="5270,3112">
              <v:shape id="_x0000_s1058" style="position:absolute;left:6180;top:147;width:5270;height:3112" coordorigin="6180,147" coordsize="5270,3112" path="m6268,147r-61,3l6180,226r,2954l6190,3246r69,13l11361,3259r36,-1l11448,3213r1,-33l11449,226r-10,-67l11370,147r-5102,xe" fillcolor="#82b6e2" stroked="f">
                <v:path arrowok="t"/>
              </v:shape>
            </v:group>
            <v:group id="_x0000_s1059" style="position:absolute;left:6180;top:147;width:5270;height:3112" coordorigin="6180,147" coordsize="5270,3112">
              <v:shape id="_x0000_s1060" style="position:absolute;left:6180;top:147;width:5270;height:3112" coordorigin="6180,147" coordsize="5270,3112" path="m6268,147r-61,3l6180,226r,2945l6180,3207r46,51l11361,3259r36,-1l11448,3213r1,-2978l11449,199r-46,-51l6268,147xe" filled="f" strokecolor="#82b6e2" strokeweight="1.93906mm">
                <v:path arrowok="t"/>
              </v:shape>
            </v:group>
            <v:group id="_x0000_s1061" style="position:absolute;left:11201;top:930;width:694;height:1545" coordorigin="11201,930" coordsize="694,1545">
              <v:shape id="_x0000_s1062" style="position:absolute;left:11201;top:930;width:694;height:1545" coordorigin="11201,930" coordsize="694,1545" path="m11208,930r-4,5l11202,947r-1,19l11201,2434r,21l11203,2468r4,6l11214,2474r637,-706l11890,1719r4,-12l11894,1696,11240,956r-32,-26xe" fillcolor="#82b6e2" stroked="f">
                <v:path arrowok="t"/>
              </v:shape>
            </v:group>
            <v:group id="_x0000_s1063" style="position:absolute;left:11201;top:930;width:694;height:1545" coordorigin="11201,930" coordsize="694,1545">
              <v:shape id="_x0000_s1064" style="position:absolute;left:11201;top:930;width:694;height:1545" coordorigin="11201,930" coordsize="694,1545" path="m11851,1768r17,-20l11882,1732r8,-13l11894,1707r,-11l11259,977r-43,-45l11208,930r-4,5l11202,947r-1,19l11201,992r,1414l11201,2434r,21l11203,2468r4,6l11214,2474r9,-8l11237,2453r18,-20l11851,1768xe" filled="f" strokecolor="#82b6e2" strokeweight="1.93906mm">
                <v:path arrowok="t"/>
              </v:shape>
            </v:group>
            <v:group id="_x0000_s1065" style="position:absolute;left:5882;top:796;width:706;height:1582" coordorigin="5882,796" coordsize="706,1582">
              <v:shape id="_x0000_s1066" style="position:absolute;left:5882;top:796;width:706;height:1582" coordorigin="5882,796" coordsize="706,1582" path="m5882,796r,1581l6588,1586,5882,796xe" fillcolor="#eeedf5" stroked="f">
                <v:path arrowok="t"/>
              </v:shape>
            </v:group>
            <v:group id="_x0000_s1067" style="position:absolute;left:12305;top:147;width:5270;height:3112" coordorigin="12305,147" coordsize="5270,3112">
              <v:shape id="_x0000_s1068" style="position:absolute;left:12305;top:147;width:5270;height:3112" coordorigin="12305,147" coordsize="5270,3112" path="m12393,147r-61,3l12305,226r,2954l12315,3246r69,13l17486,3259r36,-1l17573,3213r1,-33l17574,226r-10,-67l17495,147r-5102,xe" fillcolor="#97c93d" stroked="f">
                <v:path arrowok="t"/>
              </v:shape>
            </v:group>
            <v:group id="_x0000_s1069" style="position:absolute;left:12305;top:147;width:5270;height:3112" coordorigin="12305,147" coordsize="5270,3112">
              <v:shape id="_x0000_s1070" style="position:absolute;left:12305;top:147;width:5270;height:3112" coordorigin="12305,147" coordsize="5270,3112" path="m12393,147r-61,3l12305,226r,2945l12305,3207r46,51l17486,3259r36,-1l17573,3213r1,-2978l17574,199r-46,-51l12393,147xe" filled="f" strokecolor="#97c93d" strokeweight="1.93906mm">
                <v:path arrowok="t"/>
              </v:shape>
            </v:group>
            <v:group id="_x0000_s1071" style="position:absolute;left:17326;top:930;width:694;height:1545" coordorigin="17326,930" coordsize="694,1545">
              <v:shape id="_x0000_s1072" style="position:absolute;left:17326;top:930;width:694;height:1545" coordorigin="17326,930" coordsize="694,1545" path="m17333,930r-4,5l17327,947r-1,19l17326,2434r,21l17328,2468r4,6l17339,2474r637,-706l18015,1719r4,-12l18019,1696,17365,956r-32,-26xe" fillcolor="#97c93d" stroked="f">
                <v:path arrowok="t"/>
              </v:shape>
            </v:group>
            <v:group id="_x0000_s1073" style="position:absolute;left:17325;top:930;width:694;height:1545" coordorigin="17325,930" coordsize="694,1545">
              <v:shape id="_x0000_s1074" style="position:absolute;left:17325;top:930;width:694;height:1545" coordorigin="17325,930" coordsize="694,1545" path="m17976,1768r17,-20l18006,1732r9,-13l18019,1707r,-11l17384,977r-43,-45l17333,930r-4,5l17327,947r-1,19l17325,992r,1414l17326,2434r,21l17328,2468r4,6l17339,2474r9,-8l17362,2453r18,-20l17976,1768xe" filled="f" strokecolor="#97c93d" strokeweight="1.93906mm">
                <v:path arrowok="t"/>
              </v:shape>
            </v:group>
            <v:group id="_x0000_s1075" style="position:absolute;left:12007;top:796;width:706;height:1582" coordorigin="12007,796" coordsize="706,1582">
              <v:shape id="_x0000_s1076" style="position:absolute;left:12007;top:796;width:706;height:1582" coordorigin="12007,796" coordsize="706,1582" path="m12007,796r,1581l12712,1586,12007,796xe" fillcolor="#eeedf5" stroked="f">
                <v:path arrowok="t"/>
              </v:shape>
            </v:group>
            <v:group id="_x0000_s1077" style="position:absolute;left:18430;top:147;width:5270;height:3112" coordorigin="18430,147" coordsize="5270,3112">
              <v:shape id="_x0000_s1078" style="position:absolute;left:18430;top:147;width:5270;height:3112" coordorigin="18430,147" coordsize="5270,3112" path="m18518,147r-61,3l18430,226r,2954l18440,3246r69,13l23611,3259r36,-1l23698,3213r1,-33l23699,226r-10,-67l23620,147r-5102,xe" fillcolor="#6d6e71" stroked="f">
                <v:path arrowok="t"/>
              </v:shape>
            </v:group>
            <v:group id="_x0000_s1079" style="position:absolute;left:18430;top:147;width:5270;height:3112" coordorigin="18430,147" coordsize="5270,3112">
              <v:shape id="_x0000_s1080" style="position:absolute;left:18430;top:147;width:5270;height:3112" coordorigin="18430,147" coordsize="5270,3112" path="m18518,147r-61,3l18430,226r,2945l18430,3207r45,51l23611,3259r36,-1l23698,3213r1,-2978l23699,199r-46,-51l18518,147xe" filled="f" strokecolor="#6d6e71" strokeweight="1.93906mm">
                <v:path arrowok="t"/>
              </v:shape>
            </v:group>
            <v:group id="_x0000_s1081" style="position:absolute;left:23451;top:930;width:694;height:1545" coordorigin="23451,930" coordsize="694,1545">
              <v:shape id="_x0000_s1082" style="position:absolute;left:23451;top:930;width:694;height:1545" coordorigin="23451,930" coordsize="694,1545" path="m23458,930r-4,5l23452,947r-1,19l23451,2434r,21l23453,2468r4,6l23464,2474r636,-706l24140,1719r4,-12l24144,1696,23490,956r-32,-26xe" fillcolor="#6d6e71" stroked="f">
                <v:path arrowok="t"/>
              </v:shape>
            </v:group>
            <v:group id="_x0000_s1083" style="position:absolute;left:23450;top:930;width:694;height:1545" coordorigin="23450,930" coordsize="694,1545">
              <v:shape id="_x0000_s1084" style="position:absolute;left:23450;top:930;width:694;height:1545" coordorigin="23450,930" coordsize="694,1545" path="m24100,1768r18,-20l24131,1732r9,-13l24144,1707r,-11l23509,977r-44,-45l23458,930r-4,5l23452,947r-1,19l23450,992r,1414l23451,2434r,21l23453,2468r4,6l23464,2474r9,-8l23487,2453r18,-20l24100,1768xe" filled="f" strokecolor="#6d6e71" strokeweight="1.93906mm">
                <v:path arrowok="t"/>
              </v:shape>
            </v:group>
            <v:group id="_x0000_s1085" style="position:absolute;left:18132;top:796;width:706;height:1582" coordorigin="18132,796" coordsize="706,1582">
              <v:shape id="_x0000_s1086" style="position:absolute;left:18132;top:796;width:706;height:1582" coordorigin="18132,796" coordsize="706,1582" path="m18132,796r,1581l18837,1586,18132,796xe" fillcolor="#eeedf5" stroked="f">
                <v:path arrowok="t"/>
              </v:shape>
            </v:group>
            <v:group id="_x0000_s1087" style="position:absolute;left:24555;top:147;width:5270;height:3112" coordorigin="24555,147" coordsize="5270,3112">
              <v:shape id="_x0000_s1088" style="position:absolute;left:24555;top:147;width:5270;height:3112" coordorigin="24555,147" coordsize="5270,3112" path="m24643,147r-61,3l24555,226r,2954l24565,3246r69,13l29736,3259r36,-1l29823,3213r1,-33l29824,226r-10,-67l29745,147r-5102,xe" fillcolor="#f99d1c" stroked="f">
                <v:path arrowok="t"/>
              </v:shape>
            </v:group>
            <v:group id="_x0000_s1089" style="position:absolute;left:24555;top:147;width:5270;height:3112" coordorigin="24555,147" coordsize="5270,3112">
              <v:shape id="_x0000_s1090" style="position:absolute;left:24555;top:147;width:5270;height:3112" coordorigin="24555,147" coordsize="5270,3112" path="m24643,147r-61,3l24555,226r,2945l24555,3207r45,51l29736,3259r36,-1l29823,3213r1,-2978l29824,199r-46,-51l24643,147xe" filled="f" strokecolor="#f99d1c" strokeweight="1.93906mm">
                <v:path arrowok="t"/>
              </v:shape>
            </v:group>
            <v:group id="_x0000_s1091" style="position:absolute;left:24257;top:796;width:706;height:1582" coordorigin="24257,796" coordsize="706,1582">
              <v:shape id="_x0000_s1092" style="position:absolute;left:24257;top:796;width:706;height:1582" coordorigin="24257,796" coordsize="706,1582" path="m24257,796r,1581l24962,1586,24257,796xe" fillcolor="#eeedf5" stroked="f">
                <v:path arrowok="t"/>
              </v:shape>
              <v:shape id="_x0000_s1093" type="#_x0000_t202" style="position:absolute;left:590;top:1280;width:3958;height:660" filled="f" stroked="f">
                <v:textbox style="mso-next-textbox:#_x0000_s1093" inset="0,0,0,0">
                  <w:txbxContent>
                    <w:p w:rsidR="00317B07" w:rsidRPr="0012419F" w:rsidRDefault="00317B07" w:rsidP="0012419F">
                      <w:pPr>
                        <w:spacing w:line="660" w:lineRule="exact"/>
                        <w:rPr>
                          <w:rFonts w:ascii="Times New Roman" w:hAnsi="Times New Roman" w:cs="Times New Roman"/>
                          <w:sz w:val="50"/>
                          <w:szCs w:val="50"/>
                        </w:rPr>
                      </w:pPr>
                      <w:r w:rsidRPr="0012419F">
                        <w:rPr>
                          <w:rFonts w:ascii="Arial Narrow" w:hAnsi="Arial Narrow" w:cs="Arial Narrow"/>
                          <w:b/>
                          <w:bCs/>
                          <w:color w:val="FFFFFF"/>
                          <w:sz w:val="50"/>
                          <w:szCs w:val="50"/>
                        </w:rPr>
                        <w:t>Charge</w:t>
                      </w:r>
                      <w:r w:rsidRPr="0012419F">
                        <w:rPr>
                          <w:rFonts w:ascii="Arial Narrow" w:hAnsi="Arial Narrow" w:cs="Arial Narrow"/>
                          <w:b/>
                          <w:bCs/>
                          <w:color w:val="FFFFFF"/>
                          <w:spacing w:val="-20"/>
                          <w:sz w:val="50"/>
                          <w:szCs w:val="50"/>
                        </w:rPr>
                        <w:t xml:space="preserve"> v</w:t>
                      </w:r>
                      <w:r w:rsidRPr="0012419F">
                        <w:rPr>
                          <w:rFonts w:ascii="Arial Narrow" w:hAnsi="Arial Narrow" w:cs="Arial Narrow"/>
                          <w:b/>
                          <w:bCs/>
                          <w:color w:val="FFFFFF"/>
                          <w:spacing w:val="-3"/>
                          <w:sz w:val="50"/>
                          <w:szCs w:val="50"/>
                        </w:rPr>
                        <w:t>irale</w:t>
                      </w:r>
                      <w:r w:rsidRPr="0012419F">
                        <w:rPr>
                          <w:rFonts w:ascii="Arial Narrow" w:hAnsi="Arial Narrow" w:cs="Arial Narrow"/>
                          <w:b/>
                          <w:bCs/>
                          <w:color w:val="FFFFFF"/>
                          <w:spacing w:val="-18"/>
                          <w:sz w:val="50"/>
                          <w:szCs w:val="50"/>
                        </w:rPr>
                        <w:t xml:space="preserve"> </w:t>
                      </w:r>
                      <w:r w:rsidRPr="0012419F">
                        <w:rPr>
                          <w:rFonts w:ascii="Arial Narrow" w:hAnsi="Arial Narrow" w:cs="Arial Narrow"/>
                          <w:b/>
                          <w:bCs/>
                          <w:color w:val="FFFFFF"/>
                          <w:sz w:val="50"/>
                          <w:szCs w:val="50"/>
                        </w:rPr>
                        <w:t>élevée</w:t>
                      </w:r>
                    </w:p>
                  </w:txbxContent>
                </v:textbox>
              </v:shape>
              <v:shape id="_x0000_s1094" type="#_x0000_t202" style="position:absolute;left:6997;top:614;width:3820;height:1977" filled="f" stroked="f">
                <v:textbox style="mso-next-textbox:#_x0000_s1094" inset="0,0,0,0">
                  <w:txbxContent>
                    <w:p w:rsidR="00317B07" w:rsidRPr="0012419F" w:rsidRDefault="00317B07">
                      <w:pPr>
                        <w:spacing w:line="626" w:lineRule="exact"/>
                        <w:jc w:val="center"/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</w:pPr>
                      <w:r w:rsidRPr="0012419F">
                        <w:rPr>
                          <w:rFonts w:ascii="Arial Narrow" w:hAnsi="Arial Narrow" w:cs="Arial Narrow"/>
                          <w:b/>
                          <w:bCs/>
                          <w:color w:val="FFFFFF"/>
                          <w:sz w:val="60"/>
                          <w:szCs w:val="60"/>
                        </w:rPr>
                        <w:t>Évaluation de</w:t>
                      </w:r>
                    </w:p>
                    <w:p w:rsidR="00317B07" w:rsidRPr="0012419F" w:rsidRDefault="00317B07">
                      <w:pPr>
                        <w:spacing w:before="32" w:line="666" w:lineRule="exact"/>
                        <w:jc w:val="center"/>
                        <w:rPr>
                          <w:rFonts w:ascii="Times New Roman" w:hAnsi="Times New Roman" w:cs="Times New Roman"/>
                          <w:sz w:val="60"/>
                          <w:szCs w:val="60"/>
                        </w:rPr>
                      </w:pPr>
                      <w:proofErr w:type="gramStart"/>
                      <w:r w:rsidRPr="0012419F">
                        <w:rPr>
                          <w:rFonts w:ascii="Arial Narrow" w:hAnsi="Arial Narrow" w:cs="Arial Narrow"/>
                          <w:b/>
                          <w:bCs/>
                          <w:color w:val="FFFFFF"/>
                          <w:sz w:val="60"/>
                          <w:szCs w:val="60"/>
                        </w:rPr>
                        <w:t>l’observance</w:t>
                      </w:r>
                      <w:proofErr w:type="gramEnd"/>
                      <w:r w:rsidRPr="0012419F">
                        <w:rPr>
                          <w:rFonts w:ascii="Arial Narrow" w:hAnsi="Arial Narrow" w:cs="Arial Narrow"/>
                          <w:b/>
                          <w:bCs/>
                          <w:color w:val="FFFFFF"/>
                          <w:sz w:val="60"/>
                          <w:szCs w:val="60"/>
                        </w:rPr>
                        <w:t xml:space="preserve"> et des</w:t>
                      </w:r>
                      <w:r>
                        <w:rPr>
                          <w:rFonts w:ascii="Arial Narrow" w:hAnsi="Arial Narrow" w:cs="Arial Narrow"/>
                          <w:b/>
                          <w:bCs/>
                          <w:color w:val="FFFFFF"/>
                          <w:sz w:val="64"/>
                          <w:szCs w:val="64"/>
                        </w:rPr>
                        <w:t xml:space="preserve"> </w:t>
                      </w:r>
                      <w:r w:rsidRPr="0012419F">
                        <w:rPr>
                          <w:rFonts w:ascii="Arial Narrow" w:hAnsi="Arial Narrow" w:cs="Arial Narrow"/>
                          <w:b/>
                          <w:bCs/>
                          <w:color w:val="FFFFFF"/>
                          <w:sz w:val="60"/>
                          <w:szCs w:val="60"/>
                        </w:rPr>
                        <w:t>obstacles</w:t>
                      </w:r>
                    </w:p>
                  </w:txbxContent>
                </v:textbox>
              </v:shape>
              <v:shape id="_x0000_s1095" type="#_x0000_t202" style="position:absolute;left:13372;top:1309;width:3320;height:645" filled="f" stroked="f">
                <v:textbox style="mso-next-textbox:#_x0000_s1095" inset="0,0,0,0">
                  <w:txbxContent>
                    <w:p w:rsidR="00317B07" w:rsidRDefault="00317B07">
                      <w:pPr>
                        <w:spacing w:line="645" w:lineRule="exact"/>
                        <w:rPr>
                          <w:rFonts w:ascii="Times New Roman" w:hAnsi="Times New Roman" w:cs="Times New Roman"/>
                          <w:sz w:val="64"/>
                          <w:szCs w:val="64"/>
                        </w:rPr>
                      </w:pPr>
                      <w:r>
                        <w:rPr>
                          <w:rFonts w:ascii="Arial Narrow" w:hAnsi="Arial Narrow" w:cs="Arial Narrow"/>
                          <w:b/>
                          <w:bCs/>
                          <w:color w:val="FFFFFF"/>
                          <w:sz w:val="64"/>
                          <w:szCs w:val="64"/>
                        </w:rPr>
                        <w:t>Interventions</w:t>
                      </w:r>
                    </w:p>
                  </w:txbxContent>
                </v:textbox>
              </v:shape>
              <v:shape id="_x0000_s1096" type="#_x0000_t202" style="position:absolute;left:19791;top:915;width:2734;height:1311" filled="f" stroked="f">
                <v:textbox style="mso-next-textbox:#_x0000_s1096" inset="0,0,0,0">
                  <w:txbxContent>
                    <w:p w:rsidR="00317B07" w:rsidRPr="0012419F" w:rsidRDefault="00317B07">
                      <w:pPr>
                        <w:spacing w:line="626" w:lineRule="exact"/>
                        <w:ind w:left="-3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r w:rsidRPr="0012419F">
                        <w:rPr>
                          <w:rFonts w:ascii="Arial Narrow" w:hAnsi="Arial Narrow" w:cs="Arial Narrow"/>
                          <w:b/>
                          <w:bCs/>
                          <w:color w:val="FFFFFF"/>
                          <w:spacing w:val="-1"/>
                          <w:sz w:val="56"/>
                          <w:szCs w:val="56"/>
                        </w:rPr>
                        <w:t>Bonne</w:t>
                      </w:r>
                    </w:p>
                    <w:p w:rsidR="00317B07" w:rsidRPr="0012419F" w:rsidRDefault="00317B07" w:rsidP="0012419F">
                      <w:pPr>
                        <w:spacing w:line="685" w:lineRule="exact"/>
                        <w:jc w:val="center"/>
                        <w:rPr>
                          <w:rFonts w:ascii="Times New Roman" w:hAnsi="Times New Roman" w:cs="Times New Roman"/>
                          <w:sz w:val="56"/>
                          <w:szCs w:val="56"/>
                        </w:rPr>
                      </w:pPr>
                      <w:proofErr w:type="gramStart"/>
                      <w:r w:rsidRPr="0012419F">
                        <w:rPr>
                          <w:rFonts w:ascii="Arial Narrow" w:hAnsi="Arial Narrow" w:cs="Arial Narrow"/>
                          <w:b/>
                          <w:bCs/>
                          <w:color w:val="FFFFFF"/>
                          <w:sz w:val="56"/>
                          <w:szCs w:val="56"/>
                        </w:rPr>
                        <w:t>observance</w:t>
                      </w:r>
                      <w:proofErr w:type="gramEnd"/>
                    </w:p>
                  </w:txbxContent>
                </v:textbox>
              </v:shape>
              <v:shape id="_x0000_s1097" type="#_x0000_t202" style="position:absolute;left:25795;top:915;width:2548;height:1311" filled="f" stroked="f">
                <v:textbox style="mso-next-textbox:#_x0000_s1097" inset="0,0,0,0">
                  <w:txbxContent>
                    <w:p w:rsidR="00317B07" w:rsidRPr="0012419F" w:rsidRDefault="00317B07" w:rsidP="0012419F">
                      <w:pPr>
                        <w:spacing w:line="626" w:lineRule="exact"/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 w:rsidRPr="0012419F">
                        <w:rPr>
                          <w:rFonts w:ascii="Arial Narrow" w:hAnsi="Arial Narrow" w:cs="Arial Narrow"/>
                          <w:b/>
                          <w:bCs/>
                          <w:color w:val="FFFFFF"/>
                          <w:sz w:val="40"/>
                          <w:szCs w:val="40"/>
                        </w:rPr>
                        <w:t>Nouveau test</w:t>
                      </w:r>
                      <w:r w:rsidRPr="0012419F">
                        <w:rPr>
                          <w:rFonts w:ascii="Arial Narrow" w:hAnsi="Arial Narrow" w:cs="Arial Narrow"/>
                          <w:b/>
                          <w:bCs/>
                          <w:color w:val="FFFFFF"/>
                          <w:spacing w:val="-3"/>
                          <w:sz w:val="40"/>
                          <w:szCs w:val="40"/>
                        </w:rPr>
                        <w:t xml:space="preserve"> de la charge virale</w:t>
                      </w:r>
                    </w:p>
                  </w:txbxContent>
                </v:textbox>
              </v:shape>
            </v:group>
            <w10:anchorlock/>
          </v:group>
        </w:pict>
      </w:r>
    </w:p>
    <w:p w:rsidR="00317B07" w:rsidRDefault="00317B07">
      <w:pPr>
        <w:spacing w:before="11"/>
        <w:rPr>
          <w:rFonts w:ascii="Times New Roman" w:hAnsi="Times New Roman" w:cs="Times New Roman"/>
          <w:sz w:val="10"/>
          <w:szCs w:val="10"/>
        </w:rPr>
      </w:pPr>
    </w:p>
    <w:p w:rsidR="00317B07" w:rsidRDefault="001B06A3">
      <w:pPr>
        <w:tabs>
          <w:tab w:val="left" w:pos="15830"/>
        </w:tabs>
        <w:spacing w:line="180" w:lineRule="atLeast"/>
        <w:ind w:left="963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0"/>
          <w:szCs w:val="20"/>
        </w:rPr>
      </w:r>
      <w:r>
        <w:rPr>
          <w:rFonts w:ascii="Times New Roman" w:hAnsi="Times New Roman" w:cs="Times New Roman"/>
          <w:sz w:val="20"/>
          <w:szCs w:val="20"/>
        </w:rPr>
        <w:pict>
          <v:group id="_x0000_s1143" style="width:150.6pt;height:144.5pt;mso-position-horizontal-relative:char;mso-position-vertical-relative:line" coordsize="3012,2890">
            <v:group id="_x0000_s1144" style="position:absolute;left:295;top:375;width:2625;height:2423" coordorigin="295,375" coordsize="2625,2423">
              <v:shape id="_x0000_s1145" style="position:absolute;left:295;top:375;width:2625;height:2423" coordorigin="295,375" coordsize="2625,2423" path="m2920,2798r-211,-27l2504,2732r-199,-50l2111,2620r-186,-72l1745,2466r-171,-93l1410,2270,1256,2158,1111,2036,976,1905,851,1766,738,1618,636,1462,546,1299,468,1128,404,949,353,764,317,573,295,375e" filled="f" strokecolor="#6d6e71" strokeweight="3.23175mm">
                <v:stroke dashstyle="1 1"/>
                <v:path arrowok="t"/>
              </v:shape>
            </v:group>
            <v:group id="_x0000_s1146" style="position:absolute;left:289;top:190;width:2;height:2" coordorigin="289,190" coordsize="2,2">
              <v:shape id="_x0000_s1147" style="position:absolute;left:289;top:190;width:2;height:2" coordorigin="289,190" coordsize="0,0" path="m289,190r,e" filled="f" strokecolor="#6d6e71" strokeweight="3.23175mm">
                <v:stroke dashstyle="1 1"/>
                <v:path arrowok="t"/>
              </v:shape>
            </v:group>
            <v:group id="_x0000_s1148" style="position:absolute;width:578;height:311" coordsize="578,311">
              <v:shape id="_x0000_s1149" style="position:absolute;width:578;height:311" coordsize="578,311" path="m289,l,311r578,l289,xe" fillcolor="#6d6e71">
                <v:stroke dashstyle="1 1"/>
                <v:path arrowok="t"/>
              </v:shape>
            </v:group>
            <w10:anchorlock/>
          </v:group>
        </w:pict>
      </w:r>
      <w:r w:rsidR="00317B07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position w:val="280"/>
          <w:sz w:val="18"/>
          <w:szCs w:val="18"/>
        </w:rPr>
      </w:r>
      <w:r>
        <w:rPr>
          <w:rFonts w:ascii="Times New Roman" w:hAnsi="Times New Roman" w:cs="Times New Roman"/>
          <w:position w:val="280"/>
          <w:sz w:val="18"/>
          <w:szCs w:val="18"/>
        </w:rPr>
        <w:pict>
          <v:group id="_x0000_s1105" style="width:9.2pt;height:9.2pt;mso-position-horizontal-relative:char;mso-position-vertical-relative:line" coordsize="184,184">
            <v:group id="_x0000_s1106" style="position:absolute;left:92;top:92;width:2;height:2" coordorigin="92,92" coordsize="2,2">
              <v:shape id="_x0000_s1107" style="position:absolute;left:92;top:92;width:2;height:2" coordorigin="92,92" coordsize="0,0" path="m92,92r,e" filled="f" strokecolor="#6d6e71" strokeweight="3.23175mm">
                <v:path arrowok="t"/>
              </v:shape>
            </v:group>
            <w10:anchorlock/>
          </v:group>
        </w:pict>
      </w: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spacing w:before="7"/>
        <w:rPr>
          <w:rFonts w:ascii="Times New Roman" w:hAnsi="Times New Roman" w:cs="Times New Roman"/>
          <w:sz w:val="26"/>
          <w:szCs w:val="26"/>
        </w:rPr>
      </w:pPr>
    </w:p>
    <w:p w:rsidR="00317B07" w:rsidRDefault="001B06A3" w:rsidP="00102D5A">
      <w:pPr>
        <w:spacing w:before="112" w:line="732" w:lineRule="exact"/>
        <w:ind w:left="10206" w:right="15325"/>
        <w:jc w:val="center"/>
        <w:rPr>
          <w:rFonts w:ascii="Times New Roman" w:hAnsi="Times New Roman" w:cs="Times New Roman"/>
          <w:sz w:val="73"/>
          <w:szCs w:val="73"/>
        </w:rPr>
      </w:pPr>
      <w:r>
        <w:rPr>
          <w:noProof/>
          <w:lang w:eastAsia="fr-FR"/>
        </w:rPr>
        <w:pict>
          <v:group id="_x0000_s1108" style="position:absolute;left:0;text-align:left;margin-left:655.55pt;margin-top:-163.8pt;width:139.2pt;height:121.55pt;z-index:6;mso-position-horizontal-relative:page" coordorigin="13111,-3276" coordsize="2784,2431">
            <v:shape id="_x0000_s1109" style="position:absolute;left:13111;top:-3276;width:2784;height:2431" coordorigin="13111,-3276" coordsize="2784,2431" path="m15895,-3276r-36,196l15809,-2890r-63,186l15670,-2525r-89,173l15481,-2185r-112,159l15246,-1875r-133,143l14969,-1598r-152,125l14656,-1357r-170,105l14309,-1158r-185,83l13933,-1003r-198,59l13532,-898r-208,34l13111,-845e" filled="f" strokecolor="#6d6e71" strokeweight="3.23175mm">
              <v:stroke dashstyle="1 1"/>
              <v:path arrowok="t"/>
            </v:shape>
            <w10:wrap anchorx="page"/>
          </v:group>
        </w:pict>
      </w:r>
      <w:r>
        <w:rPr>
          <w:noProof/>
          <w:lang w:eastAsia="fr-FR"/>
        </w:rPr>
        <w:pict>
          <v:group id="_x0000_s1110" style="position:absolute;left:0;text-align:left;margin-left:646pt;margin-top:-41.95pt;width:.1pt;height:.1pt;z-index:7;mso-position-horizontal-relative:page" coordorigin="12920,-839" coordsize="2,2">
            <v:shape id="_x0000_s1111" style="position:absolute;left:12920;top:-839;width:2;height:2" coordorigin="12920,-839" coordsize="0,0" path="m12920,-839r,e" filled="f" strokecolor="#6d6e71" strokeweight="3.23175mm">
              <v:path arrowok="t"/>
            </v:shape>
            <w10:wrap anchorx="page"/>
          </v:group>
        </w:pict>
      </w:r>
      <w:r w:rsidR="00317B07">
        <w:rPr>
          <w:rFonts w:ascii="Arial Narrow" w:hAnsi="Arial Narrow" w:cs="Arial Narrow"/>
          <w:color w:val="6D6E71"/>
          <w:sz w:val="73"/>
          <w:szCs w:val="73"/>
        </w:rPr>
        <w:t xml:space="preserve">Trois </w:t>
      </w:r>
      <w:r w:rsidR="00317B07">
        <w:rPr>
          <w:rFonts w:ascii="Arial Narrow" w:hAnsi="Arial Narrow" w:cs="Arial Narrow"/>
          <w:color w:val="6D6E71"/>
          <w:spacing w:val="-1"/>
          <w:sz w:val="73"/>
          <w:szCs w:val="73"/>
        </w:rPr>
        <w:t>séances</w:t>
      </w:r>
      <w:r w:rsidR="00317B07">
        <w:rPr>
          <w:rFonts w:ascii="Arial Narrow" w:hAnsi="Arial Narrow" w:cs="Arial Narrow"/>
          <w:color w:val="6D6E71"/>
          <w:spacing w:val="1"/>
          <w:sz w:val="73"/>
          <w:szCs w:val="73"/>
        </w:rPr>
        <w:t xml:space="preserve"> </w:t>
      </w:r>
      <w:r w:rsidR="00317B07">
        <w:rPr>
          <w:rFonts w:ascii="Arial Narrow" w:hAnsi="Arial Narrow" w:cs="Arial Narrow"/>
          <w:color w:val="6D6E71"/>
          <w:spacing w:val="-1"/>
          <w:sz w:val="73"/>
          <w:szCs w:val="73"/>
        </w:rPr>
        <w:t>ou</w:t>
      </w:r>
      <w:r w:rsidR="00317B07">
        <w:rPr>
          <w:rFonts w:ascii="Arial Narrow" w:hAnsi="Arial Narrow" w:cs="Arial Narrow"/>
          <w:color w:val="6D6E71"/>
          <w:spacing w:val="21"/>
          <w:sz w:val="73"/>
          <w:szCs w:val="73"/>
        </w:rPr>
        <w:t xml:space="preserve"> </w:t>
      </w:r>
      <w:r w:rsidR="00317B07">
        <w:rPr>
          <w:rFonts w:ascii="Arial Narrow" w:hAnsi="Arial Narrow" w:cs="Arial Narrow"/>
          <w:color w:val="6D6E71"/>
          <w:spacing w:val="-1"/>
          <w:sz w:val="73"/>
          <w:szCs w:val="73"/>
        </w:rPr>
        <w:t>plus,</w:t>
      </w:r>
      <w:r w:rsidR="00317B07">
        <w:rPr>
          <w:rFonts w:ascii="Arial Narrow" w:hAnsi="Arial Narrow" w:cs="Arial Narrow"/>
          <w:color w:val="6D6E71"/>
          <w:spacing w:val="1"/>
          <w:sz w:val="73"/>
          <w:szCs w:val="73"/>
        </w:rPr>
        <w:t xml:space="preserve"> </w:t>
      </w:r>
      <w:r w:rsidR="00317B07">
        <w:rPr>
          <w:rFonts w:ascii="Arial Narrow" w:hAnsi="Arial Narrow" w:cs="Arial Narrow"/>
          <w:color w:val="6D6E71"/>
          <w:spacing w:val="-1"/>
          <w:sz w:val="73"/>
          <w:szCs w:val="73"/>
        </w:rPr>
        <w:t>si</w:t>
      </w:r>
      <w:r w:rsidR="00317B07">
        <w:rPr>
          <w:rFonts w:ascii="Arial Narrow" w:hAnsi="Arial Narrow" w:cs="Arial Narrow"/>
          <w:color w:val="6D6E71"/>
          <w:sz w:val="73"/>
          <w:szCs w:val="73"/>
        </w:rPr>
        <w:t xml:space="preserve"> </w:t>
      </w:r>
      <w:r w:rsidR="00317B07">
        <w:rPr>
          <w:rFonts w:ascii="Arial Narrow" w:hAnsi="Arial Narrow" w:cs="Arial Narrow"/>
          <w:color w:val="6D6E71"/>
          <w:spacing w:val="-1"/>
          <w:sz w:val="73"/>
          <w:szCs w:val="73"/>
        </w:rPr>
        <w:t>nécessaire</w:t>
      </w: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 w:rsidP="00AD6EAC">
      <w:pPr>
        <w:ind w:right="5528"/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102D5A" w:rsidRDefault="00102D5A">
      <w:pPr>
        <w:rPr>
          <w:rFonts w:ascii="Times New Roman" w:hAnsi="Times New Roman" w:cs="Times New Roman"/>
          <w:sz w:val="20"/>
          <w:szCs w:val="20"/>
        </w:rPr>
      </w:pPr>
    </w:p>
    <w:p w:rsidR="00102D5A" w:rsidRDefault="00102D5A">
      <w:pPr>
        <w:rPr>
          <w:rFonts w:ascii="Times New Roman" w:hAnsi="Times New Roman" w:cs="Times New Roman"/>
          <w:sz w:val="20"/>
          <w:szCs w:val="20"/>
        </w:rPr>
      </w:pPr>
    </w:p>
    <w:p w:rsidR="00102D5A" w:rsidRDefault="00102D5A">
      <w:pPr>
        <w:rPr>
          <w:rFonts w:ascii="Times New Roman" w:hAnsi="Times New Roman" w:cs="Times New Roman"/>
          <w:sz w:val="20"/>
          <w:szCs w:val="20"/>
        </w:rPr>
      </w:pPr>
    </w:p>
    <w:p w:rsidR="00317B07" w:rsidRDefault="00317B07">
      <w:pPr>
        <w:rPr>
          <w:rFonts w:ascii="Times New Roman" w:hAnsi="Times New Roman" w:cs="Times New Roman"/>
          <w:sz w:val="20"/>
          <w:szCs w:val="20"/>
        </w:rPr>
      </w:pPr>
    </w:p>
    <w:p w:rsidR="00317B07" w:rsidRDefault="001B06A3">
      <w:pPr>
        <w:spacing w:before="1"/>
        <w:rPr>
          <w:rFonts w:ascii="Times New Roman" w:hAnsi="Times New Roman" w:cs="Times New Roman"/>
          <w:sz w:val="20"/>
          <w:szCs w:val="20"/>
        </w:rPr>
      </w:pPr>
      <w:r>
        <w:rPr>
          <w:rFonts w:ascii="Trajan Pro" w:hAnsi="Trajan Pro" w:cs="Trajan Pro"/>
          <w:b/>
          <w:bCs/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2" type="#_x0000_t75" style="position:absolute;margin-left:1307.6pt;margin-top:3.6pt;width:184.65pt;height:102.05pt;z-index:8;mso-position-horizontal-relative:page">
            <v:imagedata r:id="rId4" o:title=""/>
            <w10:wrap anchorx="page"/>
          </v:shape>
        </w:pict>
      </w:r>
    </w:p>
    <w:p w:rsidR="00317B07" w:rsidRDefault="001B06A3" w:rsidP="00AD6EAC">
      <w:pPr>
        <w:pStyle w:val="BodyText"/>
        <w:spacing w:line="1366" w:lineRule="exact"/>
        <w:ind w:left="8364" w:right="6378"/>
        <w:jc w:val="right"/>
        <w:rPr>
          <w:rFonts w:ascii="Times New Roman" w:hAnsi="Times New Roman" w:cs="Times New Roman"/>
          <w:b w:val="0"/>
          <w:bCs w:val="0"/>
        </w:rPr>
      </w:pPr>
      <w:r>
        <w:rPr>
          <w:noProof/>
          <w:lang w:eastAsia="fr-FR"/>
        </w:rPr>
        <w:pict>
          <v:shape id="_x0000_s1113" type="#_x0000_t75" style="position:absolute;left:0;text-align:left;margin-left:1304.55pt;margin-top:110.2pt;width:202.6pt;height:83.95pt;z-index:4;mso-position-horizontal-relative:page;mso-position-vertical-relative:text">
            <v:imagedata r:id="rId5" o:title=""/>
            <w10:wrap anchorx="page"/>
          </v:shape>
        </w:pict>
      </w:r>
      <w:r w:rsidR="00317B07">
        <w:rPr>
          <w:color w:val="10497C"/>
        </w:rPr>
        <w:t>Le</w:t>
      </w:r>
      <w:r w:rsidR="00317B07">
        <w:rPr>
          <w:color w:val="10497C"/>
          <w:spacing w:val="-88"/>
        </w:rPr>
        <w:t xml:space="preserve"> </w:t>
      </w:r>
      <w:r w:rsidR="00317B07">
        <w:rPr>
          <w:color w:val="10497C"/>
          <w:spacing w:val="-10"/>
        </w:rPr>
        <w:t>cycle</w:t>
      </w:r>
      <w:r w:rsidR="00317B07">
        <w:rPr>
          <w:color w:val="10497C"/>
          <w:spacing w:val="-88"/>
        </w:rPr>
        <w:t xml:space="preserve"> </w:t>
      </w:r>
      <w:r w:rsidR="00317B07">
        <w:rPr>
          <w:color w:val="10497C"/>
          <w:spacing w:val="-11"/>
        </w:rPr>
        <w:t xml:space="preserve">de conseils </w:t>
      </w:r>
      <w:r w:rsidR="00AD6EAC">
        <w:rPr>
          <w:color w:val="10497C"/>
          <w:spacing w:val="-11"/>
        </w:rPr>
        <w:br/>
      </w:r>
      <w:r w:rsidR="00317B07">
        <w:rPr>
          <w:color w:val="10497C"/>
          <w:spacing w:val="-11"/>
        </w:rPr>
        <w:t>d'amélioration</w:t>
      </w:r>
      <w:r w:rsidR="00317B07">
        <w:rPr>
          <w:color w:val="10497C"/>
          <w:spacing w:val="-124"/>
        </w:rPr>
        <w:t xml:space="preserve"> </w:t>
      </w:r>
      <w:r w:rsidR="00AD6EAC">
        <w:rPr>
          <w:color w:val="10497C"/>
          <w:spacing w:val="-124"/>
        </w:rPr>
        <w:br/>
      </w:r>
      <w:r w:rsidR="00317B07">
        <w:rPr>
          <w:color w:val="10497C"/>
          <w:spacing w:val="52"/>
        </w:rPr>
        <w:t>d</w:t>
      </w:r>
      <w:r w:rsidR="00317B07">
        <w:rPr>
          <w:color w:val="10497C"/>
          <w:spacing w:val="-21"/>
        </w:rPr>
        <w:t>e</w:t>
      </w:r>
      <w:r w:rsidR="00317B07">
        <w:rPr>
          <w:color w:val="10497C"/>
        </w:rPr>
        <w:t xml:space="preserve"> l'observance</w:t>
      </w:r>
    </w:p>
    <w:sectPr w:rsidR="00317B07" w:rsidSect="00102D5A">
      <w:type w:val="continuous"/>
      <w:pgSz w:w="31660" w:h="23750" w:orient="landscape"/>
      <w:pgMar w:top="0" w:right="1042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hyphenationZone w:val="425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447F"/>
    <w:rsid w:val="00015414"/>
    <w:rsid w:val="000E06EF"/>
    <w:rsid w:val="00102D5A"/>
    <w:rsid w:val="0012419F"/>
    <w:rsid w:val="001B06A3"/>
    <w:rsid w:val="002C5EDF"/>
    <w:rsid w:val="00317B07"/>
    <w:rsid w:val="0043447F"/>
    <w:rsid w:val="006D2DB7"/>
    <w:rsid w:val="00A21024"/>
    <w:rsid w:val="00AD6EAC"/>
    <w:rsid w:val="00D30E70"/>
    <w:rsid w:val="00DF42CE"/>
    <w:rsid w:val="00E71480"/>
    <w:rsid w:val="00F8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76"/>
    <o:shapelayout v:ext="edit">
      <o:idmap v:ext="edit" data="1"/>
    </o:shapelayout>
  </w:shapeDefaults>
  <w:decimalSymbol w:val="."/>
  <w:listSeparator w:val=","/>
  <w15:docId w15:val="{687DC308-1731-4A79-9C96-F0CFC706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47F"/>
    <w:pPr>
      <w:widowControl w:val="0"/>
    </w:pPr>
    <w:rPr>
      <w:rFonts w:eastAsia="Times New Roman" w:cs="Calibri"/>
      <w:sz w:val="22"/>
      <w:szCs w:val="22"/>
      <w:lang w:val="fr-FR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3447F"/>
    <w:pPr>
      <w:ind w:left="5336"/>
    </w:pPr>
    <w:rPr>
      <w:rFonts w:ascii="Trajan Pro" w:hAnsi="Trajan Pro" w:cs="Trajan Pro"/>
      <w:b/>
      <w:bCs/>
      <w:sz w:val="132"/>
      <w:szCs w:val="132"/>
    </w:rPr>
  </w:style>
  <w:style w:type="character" w:customStyle="1" w:styleId="BodyTextChar">
    <w:name w:val="Body Text Char"/>
    <w:link w:val="BodyText"/>
    <w:uiPriority w:val="99"/>
    <w:semiHidden/>
    <w:locked/>
    <w:rPr>
      <w:rFonts w:eastAsia="Times New Roman" w:cs="Calibri"/>
      <w:lang w:eastAsia="ja-JP"/>
    </w:rPr>
  </w:style>
  <w:style w:type="paragraph" w:styleId="ListParagraph">
    <w:name w:val="List Paragraph"/>
    <w:basedOn w:val="Normal"/>
    <w:uiPriority w:val="99"/>
    <w:qFormat/>
    <w:rsid w:val="0043447F"/>
  </w:style>
  <w:style w:type="paragraph" w:customStyle="1" w:styleId="TableParagraph">
    <w:name w:val="Table Paragraph"/>
    <w:basedOn w:val="Normal"/>
    <w:uiPriority w:val="99"/>
    <w:rsid w:val="004344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CGuarin</dc:creator>
  <cp:keywords/>
  <dc:description/>
  <cp:lastModifiedBy>tme2108@cumc.columbia.edu</cp:lastModifiedBy>
  <cp:revision>2</cp:revision>
  <dcterms:created xsi:type="dcterms:W3CDTF">2017-08-02T18:12:00Z</dcterms:created>
  <dcterms:modified xsi:type="dcterms:W3CDTF">2017-08-02T18:12:00Z</dcterms:modified>
</cp:coreProperties>
</file>